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C7" w:rsidRDefault="00E212C7" w:rsidP="00E212C7">
      <w:pPr>
        <w:pStyle w:val="Default"/>
      </w:pPr>
      <w:r>
        <w:t xml:space="preserve">Marissa </w:t>
      </w:r>
      <w:proofErr w:type="spellStart"/>
      <w:r>
        <w:t>Balish</w:t>
      </w:r>
      <w:proofErr w:type="spellEnd"/>
    </w:p>
    <w:p w:rsidR="00E212C7" w:rsidRDefault="00E212C7" w:rsidP="00E212C7">
      <w:pPr>
        <w:pStyle w:val="Default"/>
      </w:pPr>
      <w:r>
        <w:t xml:space="preserve"> </w:t>
      </w:r>
    </w:p>
    <w:p w:rsidR="00E212C7" w:rsidRDefault="00E212C7" w:rsidP="00E212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“Goodbye” in your country? </w:t>
      </w:r>
    </w:p>
    <w:p w:rsidR="00E212C7" w:rsidRDefault="00E212C7" w:rsidP="00E212C7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c095ArialUnicodeMS" w:hAnsi="1Ec095ArialUnicodeMS" w:cs="1Ec095ArialUnicodeMS"/>
        </w:rPr>
        <w:t>Zài</w:t>
      </w:r>
      <w:proofErr w:type="spellEnd"/>
      <w:r>
        <w:rPr>
          <w:rFonts w:ascii="1Ec095ArialUnicodeMS" w:hAnsi="1Ec095ArialUnicodeMS" w:cs="1Ec095ArialUnicodeMS"/>
        </w:rPr>
        <w:t xml:space="preserve"> </w:t>
      </w:r>
      <w:proofErr w:type="spellStart"/>
      <w:r>
        <w:rPr>
          <w:rFonts w:ascii="1Ec095ArialUnicodeMS" w:hAnsi="1Ec095ArialUnicodeMS" w:cs="1Ec095ArialUnicodeMS"/>
        </w:rPr>
        <w:t>jiàn</w:t>
      </w:r>
      <w:proofErr w:type="spellEnd"/>
      <w:r>
        <w:rPr>
          <w:rFonts w:ascii="1Ec095ArialUnicodeMS" w:hAnsi="1Ec095ArialUnicodeMS" w:cs="1Ec095ArialUnicodeMS"/>
        </w:rPr>
        <w:t>.</w:t>
      </w:r>
      <w:proofErr w:type="gramEnd"/>
    </w:p>
    <w:p w:rsidR="00E212C7" w:rsidRDefault="00E212C7" w:rsidP="00E212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different ways of saying “Goodbye”? Why? </w:t>
      </w:r>
    </w:p>
    <w:p w:rsidR="00E212C7" w:rsidRDefault="00E212C7" w:rsidP="00E212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They all have different meanings</w:t>
      </w:r>
    </w:p>
    <w:p w:rsidR="00E212C7" w:rsidRDefault="00E212C7" w:rsidP="00E212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are some of the other ways of saying “Goodbye”? Indicate when and for whom they should be used: </w:t>
      </w:r>
    </w:p>
    <w:p w:rsidR="00E212C7" w:rsidRDefault="00E212C7">
      <w:r>
        <w:t>For formal puposes</w:t>
      </w:r>
    </w:p>
    <w:sectPr w:rsidR="00E212C7" w:rsidSect="002B614B">
      <w:pgSz w:w="12240" w:h="16340"/>
      <w:pgMar w:top="1179" w:right="1087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c095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2C7"/>
    <w:rsid w:val="00E2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12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BMD009</dc:creator>
  <cp:keywords/>
  <dc:description/>
  <cp:lastModifiedBy>BMD009</cp:lastModifiedBy>
  <cp:revision>1</cp:revision>
  <dcterms:created xsi:type="dcterms:W3CDTF">2012-02-28T19:37:00Z</dcterms:created>
  <dcterms:modified xsi:type="dcterms:W3CDTF">2012-02-28T19:40:00Z</dcterms:modified>
</cp:coreProperties>
</file>